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72"/>
        <w:gridCol w:w="972"/>
        <w:gridCol w:w="564"/>
        <w:gridCol w:w="1704"/>
        <w:gridCol w:w="732"/>
        <w:gridCol w:w="1752"/>
        <w:gridCol w:w="1092"/>
        <w:gridCol w:w="1236"/>
        <w:gridCol w:w="2316"/>
        <w:gridCol w:w="1116"/>
        <w:gridCol w:w="19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lang w:val="en-US" w:eastAsia="zh-CN" w:bidi="ar"/>
              </w:rPr>
              <w:t>参加己亥（2019）内地正一派初授</w:t>
            </w:r>
            <w:r>
              <w:rPr>
                <w:rStyle w:val="6"/>
                <w:lang w:val="en-US" w:eastAsia="zh-CN" w:bidi="ar"/>
              </w:rPr>
              <w:t>箓</w:t>
            </w:r>
            <w:r>
              <w:rPr>
                <w:rStyle w:val="7"/>
                <w:lang w:val="en-US" w:eastAsia="zh-CN" w:bidi="ar"/>
              </w:rPr>
              <w:t>活动</w:t>
            </w:r>
            <w:bookmarkStart w:id="0" w:name="_GoBack"/>
            <w:r>
              <w:rPr>
                <w:rStyle w:val="7"/>
                <w:lang w:val="en-US" w:eastAsia="zh-CN" w:bidi="ar"/>
              </w:rPr>
              <w:t>推荐人员</w:t>
            </w:r>
            <w:r>
              <w:rPr>
                <w:rStyle w:val="7"/>
                <w:rFonts w:hint="eastAsia"/>
                <w:lang w:val="en-US" w:eastAsia="zh-CN" w:bidi="ar"/>
              </w:rPr>
              <w:t>基本信息表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eastAsia"/>
                <w:lang w:val="en-US" w:eastAsia="zh-CN" w:bidi="ar"/>
              </w:rPr>
              <w:t>设区市</w:t>
            </w:r>
            <w:r>
              <w:rPr>
                <w:rStyle w:val="8"/>
                <w:lang w:val="en-US" w:eastAsia="zh-CN" w:bidi="ar"/>
              </w:rPr>
              <w:t>道教协会                                  2019</w:t>
            </w:r>
            <w:r>
              <w:rPr>
                <w:rStyle w:val="9"/>
                <w:lang w:val="en-US" w:eastAsia="zh-CN" w:bidi="ar"/>
              </w:rPr>
              <w:t>年度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入道时间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道派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教职人员证备案号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传度时间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传度宫观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注：表格信息须严格按照申请表填写，每页表格加盖设区市道协公章。</w:t>
            </w:r>
          </w:p>
        </w:tc>
      </w:tr>
    </w:tbl>
    <w:p/>
    <w:sectPr>
      <w:pgSz w:w="16838" w:h="11906" w:orient="landscape"/>
      <w:pgMar w:top="851" w:right="851" w:bottom="567" w:left="1418" w:header="0" w:footer="936" w:gutter="0"/>
      <w:cols w:space="720" w:num="1"/>
      <w:docGrid w:type="linesAndChar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C3255"/>
    <w:rsid w:val="009303EC"/>
    <w:rsid w:val="01D05265"/>
    <w:rsid w:val="065155E1"/>
    <w:rsid w:val="07AC7242"/>
    <w:rsid w:val="0866662A"/>
    <w:rsid w:val="0A457870"/>
    <w:rsid w:val="0F283F91"/>
    <w:rsid w:val="109A40B6"/>
    <w:rsid w:val="12AA2927"/>
    <w:rsid w:val="153B1DA0"/>
    <w:rsid w:val="18156773"/>
    <w:rsid w:val="18F16026"/>
    <w:rsid w:val="1C7C3255"/>
    <w:rsid w:val="1F1B1E72"/>
    <w:rsid w:val="21B041BB"/>
    <w:rsid w:val="226538D3"/>
    <w:rsid w:val="248F1062"/>
    <w:rsid w:val="26523E84"/>
    <w:rsid w:val="27A801B4"/>
    <w:rsid w:val="28310AF8"/>
    <w:rsid w:val="2A1932D1"/>
    <w:rsid w:val="2B93794F"/>
    <w:rsid w:val="2BC85365"/>
    <w:rsid w:val="2E4F7A5B"/>
    <w:rsid w:val="335A3095"/>
    <w:rsid w:val="33B65776"/>
    <w:rsid w:val="356F2D61"/>
    <w:rsid w:val="38075E47"/>
    <w:rsid w:val="3910358D"/>
    <w:rsid w:val="3AE560F5"/>
    <w:rsid w:val="3B8C2B0B"/>
    <w:rsid w:val="3C0519F0"/>
    <w:rsid w:val="3FED7592"/>
    <w:rsid w:val="42660D3C"/>
    <w:rsid w:val="43100E9D"/>
    <w:rsid w:val="463555E4"/>
    <w:rsid w:val="46784665"/>
    <w:rsid w:val="48DA48A0"/>
    <w:rsid w:val="49771808"/>
    <w:rsid w:val="4C2C0750"/>
    <w:rsid w:val="4C4E53E5"/>
    <w:rsid w:val="4EAB1742"/>
    <w:rsid w:val="52AF4338"/>
    <w:rsid w:val="53A11F60"/>
    <w:rsid w:val="53C356BF"/>
    <w:rsid w:val="56015524"/>
    <w:rsid w:val="59061831"/>
    <w:rsid w:val="59983D4D"/>
    <w:rsid w:val="5C744575"/>
    <w:rsid w:val="5EB93B16"/>
    <w:rsid w:val="60752579"/>
    <w:rsid w:val="60DD1852"/>
    <w:rsid w:val="61231AA1"/>
    <w:rsid w:val="621710FA"/>
    <w:rsid w:val="626673A0"/>
    <w:rsid w:val="66E26B9F"/>
    <w:rsid w:val="66EF65F7"/>
    <w:rsid w:val="671834EF"/>
    <w:rsid w:val="67977048"/>
    <w:rsid w:val="6B065ECE"/>
    <w:rsid w:val="6E280B03"/>
    <w:rsid w:val="6F49480B"/>
    <w:rsid w:val="71F24E7D"/>
    <w:rsid w:val="72C351DD"/>
    <w:rsid w:val="73BC73A5"/>
    <w:rsid w:val="78A942BB"/>
    <w:rsid w:val="7A101C12"/>
    <w:rsid w:val="7AA22F6C"/>
    <w:rsid w:val="7C341CA1"/>
    <w:rsid w:val="7CF70B20"/>
    <w:rsid w:val="7D6A1936"/>
    <w:rsid w:val="7E215A45"/>
    <w:rsid w:val="7EB44B70"/>
    <w:rsid w:val="7F313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01"/>
    <w:basedOn w:val="4"/>
    <w:qFormat/>
    <w:uiPriority w:val="0"/>
    <w:rPr>
      <w:rFonts w:ascii="华文中宋" w:hAnsi="华文中宋" w:eastAsia="华文中宋" w:cs="华文中宋"/>
      <w:b/>
      <w:color w:val="000000"/>
      <w:sz w:val="44"/>
      <w:szCs w:val="44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8">
    <w:name w:val="font8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9">
    <w:name w:val="font9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2019-07-23T07:46:00Z</dcterms:created>
  <dc:creator>lino71163com</dc:creator>
  <cp:lastModifiedBy>lino71163com</cp:lastModifiedBy>
  <cp:lastPrinted>2019-08-26T03:30:00Z</cp:lastPrinted>
  <dcterms:modified xsi:type="dcterms:W3CDTF">2019-08-27T02:26:33Z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